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8"/>
        <w:gridCol w:w="5154"/>
        <w:gridCol w:w="139"/>
        <w:gridCol w:w="140"/>
        <w:gridCol w:w="991"/>
      </w:tblGrid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sz w:val="36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sz w:val="36"/>
                <w:szCs w:val="24"/>
                <w:lang w:val="pt-BR" w:eastAsia="de-DE"/>
              </w:rPr>
              <w:t>Título Livro: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36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557DD8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Série/Coleção: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Número: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Autor: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Ilustrador: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Editora: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Ano Publicação: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557DD8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Recomendado Ano: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Categoria 1:</w:t>
            </w:r>
          </w:p>
        </w:tc>
        <w:tc>
          <w:tcPr>
            <w:tcW w:w="6424" w:type="dxa"/>
            <w:gridSpan w:val="4"/>
          </w:tcPr>
          <w:p w:rsidR="00A168D5" w:rsidRPr="004E56F9" w:rsidRDefault="00D20E9A" w:rsidP="009143B2">
            <w:pPr>
              <w:spacing w:line="288" w:lineRule="auto"/>
              <w:rPr>
                <w:rFonts w:eastAsia="Times New Roman" w:cstheme="minorHAnsi"/>
                <w:color w:val="FF0000"/>
                <w:sz w:val="24"/>
                <w:szCs w:val="24"/>
                <w:lang w:val="pt-BR" w:eastAsia="de-DE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val="pt-BR" w:eastAsia="de-DE"/>
              </w:rPr>
              <w:t>Exemplo: contos, fábulas, animais, amizade, respeito às diferenças, etc.</w:t>
            </w: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Categoria 2:</w:t>
            </w:r>
          </w:p>
        </w:tc>
        <w:tc>
          <w:tcPr>
            <w:tcW w:w="6424" w:type="dxa"/>
            <w:gridSpan w:val="4"/>
          </w:tcPr>
          <w:p w:rsidR="00A168D5" w:rsidRPr="004E56F9" w:rsidRDefault="00A168D5" w:rsidP="009143B2">
            <w:pPr>
              <w:spacing w:line="288" w:lineRule="auto"/>
              <w:rPr>
                <w:rFonts w:eastAsia="Times New Roman" w:cstheme="minorHAnsi"/>
                <w:color w:val="FF0000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Categoria 3: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Categoria 4: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Número ISBN: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Número de Páginas: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Palavras Chave: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Idioma (origem):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557DD8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  <w:t>Idioma:</w:t>
            </w:r>
          </w:p>
        </w:tc>
        <w:tc>
          <w:tcPr>
            <w:tcW w:w="6424" w:type="dxa"/>
            <w:gridSpan w:val="4"/>
          </w:tcPr>
          <w:p w:rsidR="00A168D5" w:rsidRPr="00557DD8" w:rsidRDefault="00A168D5" w:rsidP="00D9574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A168D5" w:rsidP="0048343E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b/>
                <w:lang w:val="pt-BR"/>
              </w:rPr>
              <w:t>Responsável perguntas:</w:t>
            </w:r>
          </w:p>
        </w:tc>
        <w:tc>
          <w:tcPr>
            <w:tcW w:w="6424" w:type="dxa"/>
            <w:gridSpan w:val="4"/>
          </w:tcPr>
          <w:p w:rsidR="00A168D5" w:rsidRDefault="00A168D5" w:rsidP="00741AC5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8D2DDC" w:rsidRPr="00557DD8" w:rsidTr="00BA571E">
        <w:tc>
          <w:tcPr>
            <w:tcW w:w="2638" w:type="dxa"/>
            <w:shd w:val="clear" w:color="auto" w:fill="8DB3E2" w:themeFill="text2" w:themeFillTint="66"/>
          </w:tcPr>
          <w:p w:rsidR="008D2DDC" w:rsidRPr="00557DD8" w:rsidRDefault="008D2DDC" w:rsidP="00DD5177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b/>
                <w:lang w:val="pt-BR"/>
              </w:rPr>
              <w:t xml:space="preserve">Responsável </w:t>
            </w:r>
            <w:r>
              <w:rPr>
                <w:b/>
                <w:lang w:val="pt-BR"/>
              </w:rPr>
              <w:t>correção</w:t>
            </w:r>
            <w:r w:rsidRPr="00557DD8">
              <w:rPr>
                <w:b/>
                <w:lang w:val="pt-BR"/>
              </w:rPr>
              <w:t>:</w:t>
            </w:r>
          </w:p>
        </w:tc>
        <w:tc>
          <w:tcPr>
            <w:tcW w:w="6424" w:type="dxa"/>
            <w:gridSpan w:val="4"/>
          </w:tcPr>
          <w:p w:rsidR="008D2DDC" w:rsidRDefault="008D2DDC" w:rsidP="00DD5177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val="pt-BR" w:eastAsia="de-DE"/>
              </w:rPr>
              <w:t>Preencher somente na correção</w:t>
            </w:r>
          </w:p>
        </w:tc>
      </w:tr>
      <w:tr w:rsidR="00A168D5" w:rsidRPr="00557DD8" w:rsidTr="00BA571E">
        <w:tc>
          <w:tcPr>
            <w:tcW w:w="2638" w:type="dxa"/>
            <w:shd w:val="clear" w:color="auto" w:fill="8DB3E2" w:themeFill="text2" w:themeFillTint="66"/>
          </w:tcPr>
          <w:p w:rsidR="00A168D5" w:rsidRPr="00557DD8" w:rsidRDefault="006C5257" w:rsidP="008D2DDC">
            <w:pPr>
              <w:spacing w:line="288" w:lineRule="auto"/>
              <w:rPr>
                <w:rFonts w:eastAsia="Times New Roman" w:cstheme="minorHAnsi"/>
                <w:b/>
                <w:sz w:val="24"/>
                <w:szCs w:val="24"/>
                <w:lang w:val="pt-BR" w:eastAsia="de-DE"/>
              </w:rPr>
            </w:pPr>
            <w:r w:rsidRPr="00557DD8">
              <w:rPr>
                <w:b/>
                <w:lang w:val="pt-BR"/>
              </w:rPr>
              <w:t xml:space="preserve">Responsável </w:t>
            </w:r>
            <w:r w:rsidR="008D2DDC">
              <w:rPr>
                <w:b/>
                <w:lang w:val="pt-BR"/>
              </w:rPr>
              <w:t>revisão</w:t>
            </w:r>
            <w:r w:rsidRPr="00557DD8">
              <w:rPr>
                <w:b/>
                <w:lang w:val="pt-BR"/>
              </w:rPr>
              <w:t>:</w:t>
            </w:r>
          </w:p>
        </w:tc>
        <w:tc>
          <w:tcPr>
            <w:tcW w:w="6424" w:type="dxa"/>
            <w:gridSpan w:val="4"/>
          </w:tcPr>
          <w:p w:rsidR="00A168D5" w:rsidRDefault="006C5257" w:rsidP="006C5257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val="pt-BR" w:eastAsia="de-DE"/>
              </w:rPr>
              <w:t>Deixar em branco</w:t>
            </w:r>
          </w:p>
        </w:tc>
      </w:tr>
      <w:tr w:rsidR="00A168D5" w:rsidRPr="00557DD8" w:rsidTr="00BA571E">
        <w:tc>
          <w:tcPr>
            <w:tcW w:w="9062" w:type="dxa"/>
            <w:gridSpan w:val="5"/>
            <w:shd w:val="clear" w:color="auto" w:fill="31849B" w:themeFill="accent5" w:themeFillShade="BF"/>
          </w:tcPr>
          <w:p w:rsidR="00A168D5" w:rsidRPr="00557DD8" w:rsidRDefault="006C5257" w:rsidP="00557DD8">
            <w:pPr>
              <w:spacing w:line="288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36"/>
                <w:szCs w:val="24"/>
                <w:lang w:val="pt-BR" w:eastAsia="de-DE"/>
              </w:rPr>
            </w:pPr>
            <w:r>
              <w:rPr>
                <w:b/>
                <w:color w:val="FFFFFF" w:themeColor="background1"/>
                <w:sz w:val="36"/>
                <w:lang w:val="pt-BR"/>
              </w:rPr>
              <w:t>Perguntas</w:t>
            </w:r>
          </w:p>
        </w:tc>
      </w:tr>
      <w:tr w:rsidR="009143B2" w:rsidRPr="009143B2" w:rsidTr="00BA571E">
        <w:tc>
          <w:tcPr>
            <w:tcW w:w="2638" w:type="dxa"/>
            <w:shd w:val="clear" w:color="auto" w:fill="76923C" w:themeFill="accent3" w:themeFillShade="BF"/>
          </w:tcPr>
          <w:p w:rsidR="009143B2" w:rsidRPr="00557DD8" w:rsidRDefault="009143B2" w:rsidP="0048343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 w:rsidRPr="00557DD8">
              <w:rPr>
                <w:b/>
                <w:color w:val="FFFFFF" w:themeColor="background1"/>
                <w:lang w:val="pt-BR"/>
              </w:rPr>
              <w:t>Pergunta 1</w:t>
            </w:r>
          </w:p>
        </w:tc>
        <w:tc>
          <w:tcPr>
            <w:tcW w:w="5433" w:type="dxa"/>
            <w:gridSpan w:val="3"/>
          </w:tcPr>
          <w:p w:rsidR="009143B2" w:rsidRPr="00557DD8" w:rsidRDefault="009143B2" w:rsidP="00316226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</w:p>
        </w:tc>
        <w:tc>
          <w:tcPr>
            <w:tcW w:w="991" w:type="dxa"/>
          </w:tcPr>
          <w:p w:rsidR="009143B2" w:rsidRPr="00316226" w:rsidRDefault="009143B2" w:rsidP="009143B2">
            <w:pPr>
              <w:spacing w:line="288" w:lineRule="auto"/>
              <w:rPr>
                <w:b/>
                <w:lang w:val="pt-BR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168D5" w:rsidRDefault="009143B2" w:rsidP="00557DD8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</w:t>
            </w:r>
            <w:r w:rsidR="00BA571E">
              <w:rPr>
                <w:lang w:val="pt-BR"/>
              </w:rPr>
              <w:t>,</w:t>
            </w:r>
            <w:r>
              <w:rPr>
                <w:lang w:val="pt-BR"/>
              </w:rPr>
              <w:t xml:space="preserve"> B</w:t>
            </w:r>
            <w:r w:rsidR="00BA571E">
              <w:rPr>
                <w:lang w:val="pt-BR"/>
              </w:rPr>
              <w:t>, C ou D</w:t>
            </w:r>
            <w:r w:rsidR="00A168D5">
              <w:rPr>
                <w:lang w:val="pt-BR"/>
              </w:rPr>
              <w:t>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9143B2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9143B2" w:rsidRPr="00557DD8" w:rsidRDefault="009143B2" w:rsidP="0048343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2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9143B2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9143B2" w:rsidRPr="00557DD8" w:rsidRDefault="009143B2" w:rsidP="0048343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3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lastRenderedPageBreak/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9143B2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9143B2" w:rsidRPr="00557DD8" w:rsidRDefault="009143B2" w:rsidP="0048343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4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9143B2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9143B2" w:rsidRPr="00557DD8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9143B2" w:rsidRPr="00557DD8" w:rsidRDefault="009143B2" w:rsidP="0048343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5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D9574E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9143B2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9143B2" w:rsidRPr="00557DD8" w:rsidRDefault="009143B2" w:rsidP="0048343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6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9143B2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9143B2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9143B2" w:rsidRPr="00557DD8" w:rsidRDefault="009143B2" w:rsidP="0048343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7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9143B2" w:rsidRDefault="009143B2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A168D5" w:rsidRDefault="00A168D5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A168D5" w:rsidRDefault="00A168D5" w:rsidP="00314BC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A168D5" w:rsidRPr="00557DD8" w:rsidTr="00BA571E">
        <w:tc>
          <w:tcPr>
            <w:tcW w:w="2638" w:type="dxa"/>
            <w:shd w:val="clear" w:color="auto" w:fill="C2D69B" w:themeFill="accent3" w:themeFillTint="99"/>
          </w:tcPr>
          <w:p w:rsidR="00A168D5" w:rsidRDefault="00A168D5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A168D5" w:rsidRDefault="00A168D5" w:rsidP="00314BC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48343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9143B2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8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9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BA571E" w:rsidRPr="00D9574E" w:rsidRDefault="00BA571E" w:rsidP="00BA571E">
            <w:pPr>
              <w:spacing w:line="288" w:lineRule="auto"/>
              <w:rPr>
                <w:lang w:val="pt-BR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0E4AC8" w:rsidRDefault="000E4AC8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lastRenderedPageBreak/>
              <w:t>Pergunta 10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9B0A85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11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12</w:t>
            </w:r>
          </w:p>
        </w:tc>
        <w:tc>
          <w:tcPr>
            <w:tcW w:w="5433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E727B0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770E78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 w:rsidRPr="00557DD8">
              <w:rPr>
                <w:b/>
                <w:color w:val="FFFFFF" w:themeColor="background1"/>
                <w:lang w:val="pt-BR"/>
              </w:rPr>
              <w:t>Pergunta 1</w:t>
            </w:r>
            <w:r>
              <w:rPr>
                <w:b/>
                <w:color w:val="FFFFFF" w:themeColor="background1"/>
                <w:lang w:val="pt-BR"/>
              </w:rPr>
              <w:t>3</w:t>
            </w:r>
          </w:p>
        </w:tc>
        <w:tc>
          <w:tcPr>
            <w:tcW w:w="5293" w:type="dxa"/>
            <w:gridSpan w:val="2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131" w:type="dxa"/>
            <w:gridSpan w:val="2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14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E727B0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E727B0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15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16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lastRenderedPageBreak/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17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E727B0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18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19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20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71660B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21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8E0BCC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8E0BCC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22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pStyle w:val="SemEspaamento"/>
              <w:rPr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D9574E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BA571E" w:rsidRPr="00557DD8" w:rsidRDefault="00BA571E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23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BA571E" w:rsidRDefault="00BA571E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BA571E" w:rsidRPr="00557DD8" w:rsidTr="00BA571E">
        <w:tc>
          <w:tcPr>
            <w:tcW w:w="2638" w:type="dxa"/>
            <w:shd w:val="clear" w:color="auto" w:fill="C2D69B" w:themeFill="accent3" w:themeFillTint="99"/>
          </w:tcPr>
          <w:p w:rsidR="00BA571E" w:rsidRDefault="00BA571E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BA571E" w:rsidRDefault="00BA571E" w:rsidP="00286D54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557DD8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286D54" w:rsidRDefault="00286D54" w:rsidP="00286D54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557DD8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9143B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286D54" w:rsidRPr="00557DD8" w:rsidRDefault="00286D54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24</w:t>
            </w:r>
          </w:p>
        </w:tc>
        <w:tc>
          <w:tcPr>
            <w:tcW w:w="5154" w:type="dxa"/>
            <w:tcBorders>
              <w:top w:val="single" w:sz="18" w:space="0" w:color="auto"/>
            </w:tcBorders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  <w:tc>
          <w:tcPr>
            <w:tcW w:w="1270" w:type="dxa"/>
            <w:gridSpan w:val="3"/>
            <w:tcBorders>
              <w:top w:val="single" w:sz="18" w:space="0" w:color="auto"/>
            </w:tcBorders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D9574E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557DD8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557DD8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557DD8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A168D5" w:rsidTr="00BA571E">
        <w:tc>
          <w:tcPr>
            <w:tcW w:w="2638" w:type="dxa"/>
            <w:shd w:val="clear" w:color="auto" w:fill="EAF1DD" w:themeFill="accent3" w:themeFillTint="33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9143B2" w:rsidTr="00BA571E">
        <w:tc>
          <w:tcPr>
            <w:tcW w:w="2638" w:type="dxa"/>
            <w:shd w:val="clear" w:color="auto" w:fill="76923C" w:themeFill="accent3" w:themeFillShade="BF"/>
          </w:tcPr>
          <w:p w:rsidR="00286D54" w:rsidRPr="00557DD8" w:rsidRDefault="00286D54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25</w:t>
            </w:r>
          </w:p>
        </w:tc>
        <w:tc>
          <w:tcPr>
            <w:tcW w:w="5154" w:type="dxa"/>
          </w:tcPr>
          <w:p w:rsidR="00286D54" w:rsidRPr="008658BB" w:rsidRDefault="00286D54" w:rsidP="00BA571E">
            <w:pPr>
              <w:spacing w:line="288" w:lineRule="auto"/>
              <w:rPr>
                <w:b/>
                <w:lang w:val="pt-BR"/>
              </w:rPr>
            </w:pPr>
          </w:p>
        </w:tc>
        <w:tc>
          <w:tcPr>
            <w:tcW w:w="1270" w:type="dxa"/>
            <w:gridSpan w:val="3"/>
          </w:tcPr>
          <w:p w:rsidR="00286D54" w:rsidRPr="008658BB" w:rsidRDefault="00286D54" w:rsidP="00BA571E">
            <w:pPr>
              <w:spacing w:line="288" w:lineRule="auto"/>
              <w:rPr>
                <w:b/>
                <w:lang w:val="pt-BR"/>
              </w:rPr>
            </w:pPr>
          </w:p>
        </w:tc>
      </w:tr>
      <w:tr w:rsidR="00286D54" w:rsidRPr="00557DD8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D9574E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557DD8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557DD8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A168D5" w:rsidTr="00BA571E">
        <w:tc>
          <w:tcPr>
            <w:tcW w:w="26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  <w:tcBorders>
              <w:bottom w:val="single" w:sz="18" w:space="0" w:color="auto"/>
            </w:tcBorders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RPr="00557DD8" w:rsidTr="00BA571E">
        <w:tc>
          <w:tcPr>
            <w:tcW w:w="9062" w:type="dxa"/>
            <w:gridSpan w:val="5"/>
            <w:shd w:val="clear" w:color="auto" w:fill="31849B" w:themeFill="accent5" w:themeFillShade="BF"/>
          </w:tcPr>
          <w:p w:rsidR="00286D54" w:rsidRPr="0048343E" w:rsidRDefault="00286D54" w:rsidP="00BA571E">
            <w:pPr>
              <w:spacing w:line="288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val="pt-BR" w:eastAsia="de-DE"/>
              </w:rPr>
            </w:pPr>
            <w:r>
              <w:rPr>
                <w:b/>
                <w:noProof/>
                <w:color w:val="FFFFFF" w:themeColor="background1"/>
                <w:sz w:val="36"/>
                <w:szCs w:val="36"/>
              </w:rPr>
              <w:t>Pergunta de opinião</w:t>
            </w:r>
          </w:p>
        </w:tc>
      </w:tr>
      <w:tr w:rsidR="00286D54" w:rsidRPr="00F319D2" w:rsidTr="00BA571E">
        <w:tc>
          <w:tcPr>
            <w:tcW w:w="2638" w:type="dxa"/>
            <w:tcBorders>
              <w:top w:val="single" w:sz="18" w:space="0" w:color="auto"/>
            </w:tcBorders>
            <w:shd w:val="clear" w:color="auto" w:fill="76923C" w:themeFill="accent3" w:themeFillShade="BF"/>
          </w:tcPr>
          <w:p w:rsidR="00286D54" w:rsidRPr="00557DD8" w:rsidRDefault="00286D54" w:rsidP="00BA571E">
            <w:pPr>
              <w:spacing w:line="288" w:lineRule="auto"/>
              <w:rPr>
                <w:b/>
                <w:color w:val="FFFFFF" w:themeColor="background1"/>
                <w:lang w:val="pt-BR"/>
              </w:rPr>
            </w:pPr>
            <w:r>
              <w:rPr>
                <w:b/>
                <w:color w:val="FFFFFF" w:themeColor="background1"/>
                <w:lang w:val="pt-BR"/>
              </w:rPr>
              <w:t>Pergunta Opinião</w:t>
            </w:r>
          </w:p>
        </w:tc>
        <w:tc>
          <w:tcPr>
            <w:tcW w:w="6424" w:type="dxa"/>
            <w:gridSpan w:val="4"/>
            <w:tcBorders>
              <w:top w:val="single" w:sz="18" w:space="0" w:color="auto"/>
            </w:tcBorders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A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B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C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Tr="00BA571E">
        <w:tc>
          <w:tcPr>
            <w:tcW w:w="2638" w:type="dxa"/>
            <w:shd w:val="clear" w:color="auto" w:fill="C2D69B" w:themeFill="accent3" w:themeFillTint="99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Resposta D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  <w:tr w:rsidR="00286D54" w:rsidTr="00BA571E">
        <w:tc>
          <w:tcPr>
            <w:tcW w:w="2638" w:type="dxa"/>
            <w:shd w:val="clear" w:color="auto" w:fill="EAF1DD" w:themeFill="accent3" w:themeFillTint="33"/>
          </w:tcPr>
          <w:p w:rsidR="00286D54" w:rsidRDefault="00286D54" w:rsidP="00BA571E">
            <w:pPr>
              <w:spacing w:line="288" w:lineRule="auto"/>
              <w:rPr>
                <w:lang w:val="pt-BR"/>
              </w:rPr>
            </w:pPr>
            <w:r>
              <w:rPr>
                <w:lang w:val="pt-BR"/>
              </w:rPr>
              <w:t>Correto? (A, B, C ou D)</w:t>
            </w:r>
          </w:p>
        </w:tc>
        <w:tc>
          <w:tcPr>
            <w:tcW w:w="6424" w:type="dxa"/>
            <w:gridSpan w:val="4"/>
          </w:tcPr>
          <w:p w:rsidR="00286D54" w:rsidRDefault="00286D54" w:rsidP="00BA571E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val="pt-BR" w:eastAsia="de-DE"/>
              </w:rPr>
            </w:pPr>
          </w:p>
        </w:tc>
      </w:tr>
    </w:tbl>
    <w:p w:rsidR="006C5257" w:rsidRPr="00793FE3" w:rsidRDefault="006C5257" w:rsidP="00557DD8">
      <w:pPr>
        <w:spacing w:after="0" w:line="288" w:lineRule="auto"/>
        <w:rPr>
          <w:lang w:val="pt-BR"/>
        </w:rPr>
      </w:pPr>
    </w:p>
    <w:sectPr w:rsidR="006C5257" w:rsidRPr="00793FE3" w:rsidSect="00483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FE3"/>
    <w:rsid w:val="000D2A92"/>
    <w:rsid w:val="000E4AC8"/>
    <w:rsid w:val="00166512"/>
    <w:rsid w:val="00197A5C"/>
    <w:rsid w:val="001A31A9"/>
    <w:rsid w:val="00231BC3"/>
    <w:rsid w:val="0028286B"/>
    <w:rsid w:val="00286D54"/>
    <w:rsid w:val="002B0180"/>
    <w:rsid w:val="00314BC2"/>
    <w:rsid w:val="00316226"/>
    <w:rsid w:val="00366958"/>
    <w:rsid w:val="003F0199"/>
    <w:rsid w:val="004569EB"/>
    <w:rsid w:val="0048343E"/>
    <w:rsid w:val="004A0F60"/>
    <w:rsid w:val="004C0B00"/>
    <w:rsid w:val="00531076"/>
    <w:rsid w:val="00557DD8"/>
    <w:rsid w:val="00564381"/>
    <w:rsid w:val="006201E0"/>
    <w:rsid w:val="00640C1C"/>
    <w:rsid w:val="00647B84"/>
    <w:rsid w:val="006B32BA"/>
    <w:rsid w:val="006C5257"/>
    <w:rsid w:val="006D1F3D"/>
    <w:rsid w:val="006F6612"/>
    <w:rsid w:val="0071660B"/>
    <w:rsid w:val="00732379"/>
    <w:rsid w:val="00741AC5"/>
    <w:rsid w:val="0074761E"/>
    <w:rsid w:val="00760634"/>
    <w:rsid w:val="00770E78"/>
    <w:rsid w:val="0077544C"/>
    <w:rsid w:val="00793FE3"/>
    <w:rsid w:val="007A25A3"/>
    <w:rsid w:val="007B0278"/>
    <w:rsid w:val="007C67EE"/>
    <w:rsid w:val="00862975"/>
    <w:rsid w:val="008658BB"/>
    <w:rsid w:val="008D2DDC"/>
    <w:rsid w:val="008D3551"/>
    <w:rsid w:val="008E0BCC"/>
    <w:rsid w:val="009143B2"/>
    <w:rsid w:val="00933281"/>
    <w:rsid w:val="0096316F"/>
    <w:rsid w:val="00986178"/>
    <w:rsid w:val="009B0A85"/>
    <w:rsid w:val="009D3928"/>
    <w:rsid w:val="00A168D5"/>
    <w:rsid w:val="00A85BF5"/>
    <w:rsid w:val="00B244C4"/>
    <w:rsid w:val="00BA571E"/>
    <w:rsid w:val="00C66960"/>
    <w:rsid w:val="00CE66F4"/>
    <w:rsid w:val="00D01963"/>
    <w:rsid w:val="00D20E9A"/>
    <w:rsid w:val="00D9574E"/>
    <w:rsid w:val="00DA78AB"/>
    <w:rsid w:val="00DC0456"/>
    <w:rsid w:val="00DC3DB2"/>
    <w:rsid w:val="00DD5177"/>
    <w:rsid w:val="00E3226F"/>
    <w:rsid w:val="00E727B0"/>
    <w:rsid w:val="00EB4272"/>
    <w:rsid w:val="00F03AB9"/>
    <w:rsid w:val="00F1658F"/>
    <w:rsid w:val="00F319D2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04DC-5C15-425E-823E-C3D7617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16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448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Carolina Santucci</cp:lastModifiedBy>
  <cp:revision>40</cp:revision>
  <dcterms:created xsi:type="dcterms:W3CDTF">2016-05-05T23:36:00Z</dcterms:created>
  <dcterms:modified xsi:type="dcterms:W3CDTF">2019-03-14T19:50:00Z</dcterms:modified>
</cp:coreProperties>
</file>